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2A9C3C4A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za področje </w:t>
      </w:r>
      <w:r w:rsidR="00A42B5E">
        <w:rPr>
          <w:rFonts w:ascii="Arial" w:hAnsi="Arial" w:cs="Arial"/>
          <w:b/>
        </w:rPr>
        <w:t>ekonomije</w:t>
      </w:r>
    </w:p>
    <w:p w14:paraId="58818FD6" w14:textId="6DCB343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</w:t>
      </w:r>
      <w:r w:rsidR="00A42B5E">
        <w:rPr>
          <w:rFonts w:ascii="Arial" w:hAnsi="Arial" w:cs="Arial"/>
          <w:b/>
        </w:rPr>
        <w:t>gospodarski razvoj in prestrukturiranje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7777777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7FDEAF85" w14:textId="77777777" w:rsidR="0041277A" w:rsidRDefault="0041277A" w:rsidP="00A63C55">
            <w:pPr>
              <w:ind w:left="720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078554" w14:textId="77777777" w:rsidR="00B265D8" w:rsidRPr="00BE75A3" w:rsidRDefault="00B265D8" w:rsidP="00343CB0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AF31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90E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E23" w14:textId="77777777" w:rsidR="00463792" w:rsidRDefault="00463792" w:rsidP="00E81C5B">
      <w:pPr>
        <w:spacing w:after="0" w:line="240" w:lineRule="auto"/>
      </w:pPr>
      <w:r>
        <w:separator/>
      </w:r>
    </w:p>
  </w:endnote>
  <w:endnote w:type="continuationSeparator" w:id="0">
    <w:p w14:paraId="18BBC2EB" w14:textId="77777777" w:rsidR="00463792" w:rsidRDefault="0046379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A7DB" w14:textId="77777777" w:rsidR="00463792" w:rsidRDefault="00463792" w:rsidP="00E81C5B">
      <w:pPr>
        <w:spacing w:after="0" w:line="240" w:lineRule="auto"/>
      </w:pPr>
      <w:r>
        <w:separator/>
      </w:r>
    </w:p>
  </w:footnote>
  <w:footnote w:type="continuationSeparator" w:id="0">
    <w:p w14:paraId="3CA04A21" w14:textId="77777777" w:rsidR="00463792" w:rsidRDefault="0046379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5B4AADB3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</w:t>
    </w:r>
    <w:r w:rsidR="00A42B5E">
      <w:rPr>
        <w:rFonts w:ascii="Arial" w:hAnsi="Arial" w:cs="Arial"/>
        <w:b/>
        <w:szCs w:val="32"/>
      </w:rPr>
      <w:t>8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2E27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63792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2B5E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D007F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771AD"/>
    <w:rsid w:val="00F92429"/>
    <w:rsid w:val="00F927BB"/>
    <w:rsid w:val="00FC18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2025-09-08T11:49:00Z</cp:lastPrinted>
  <dcterms:created xsi:type="dcterms:W3CDTF">2025-09-08T12:58:00Z</dcterms:created>
  <dcterms:modified xsi:type="dcterms:W3CDTF">2025-09-08T12:59:00Z</dcterms:modified>
</cp:coreProperties>
</file>